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562" w:rsidRDefault="00DA5562" w:rsidP="00DA5562">
      <w:pPr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DA5562" w:rsidRDefault="00DA5562" w:rsidP="00DA5562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:rsidR="00DA5562" w:rsidRDefault="00DA5562" w:rsidP="00DA5562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:rsidR="00DA5562" w:rsidRDefault="00DA5562" w:rsidP="00DA5562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под редакцией М.П. Могильного и В.А.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201"/>
        <w:gridCol w:w="4956"/>
        <w:gridCol w:w="1131"/>
        <w:gridCol w:w="1059"/>
        <w:gridCol w:w="1058"/>
        <w:gridCol w:w="1340"/>
        <w:gridCol w:w="2232"/>
        <w:gridCol w:w="1583"/>
      </w:tblGrid>
      <w:tr w:rsidR="00DA5562" w:rsidTr="00DA5562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DA5562" w:rsidTr="00DA5562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DA5562" w:rsidTr="00DA5562">
        <w:trPr>
          <w:trHeight w:val="1260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DA5562" w:rsidRDefault="00DA5562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3</w:t>
            </w:r>
          </w:p>
          <w:p w:rsidR="00DA5562" w:rsidRDefault="00DA5562">
            <w:pPr>
              <w:spacing w:line="240" w:lineRule="auto"/>
              <w:jc w:val="center"/>
              <w:rPr>
                <w:i/>
              </w:rPr>
            </w:pPr>
          </w:p>
          <w:p w:rsidR="00DA5562" w:rsidRDefault="00DA5562">
            <w:pPr>
              <w:spacing w:line="240" w:lineRule="auto"/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7F8060" wp14:editId="17070CBF">
                  <wp:extent cx="2447925" cy="1362075"/>
                  <wp:effectExtent l="285750" t="285750" r="276225" b="2952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620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2" name="Рисунок 2" descr="ea7524e9-f276-40f1-96dc-53de53ab7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a7524e9-f276-40f1-96dc-53de53ab71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1" name="Рисунок 1" descr="c4249953-5e9e-4314-ae25-29adfacc4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4249953-5e9e-4314-ae25-29adfacc4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</w:tr>
      <w:tr w:rsidR="00DA5562" w:rsidTr="00DA5562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</w:pPr>
            <w:r>
              <w:t>Макаронные изделия отварные с маслом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3,86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20,31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130,48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203</w:t>
            </w:r>
          </w:p>
        </w:tc>
      </w:tr>
      <w:tr w:rsidR="00DA5562" w:rsidTr="00DA5562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</w:pPr>
            <w:r>
              <w:t>Котлеты рубленые из бройлер-цыплят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12,52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24,05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12,65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317,45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295</w:t>
            </w:r>
          </w:p>
        </w:tc>
      </w:tr>
      <w:tr w:rsidR="00DA5562" w:rsidTr="00DA55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</w:pPr>
            <w:r>
              <w:t xml:space="preserve"> Компот из сухофруктов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0,6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0,08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28,81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t>119,52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t>349</w:t>
            </w:r>
          </w:p>
        </w:tc>
      </w:tr>
      <w:tr w:rsidR="00DA5562" w:rsidTr="00DA556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69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</w:t>
            </w:r>
          </w:p>
        </w:tc>
      </w:tr>
      <w:tr w:rsidR="00DA5562" w:rsidTr="00DA556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</w:pPr>
            <w:r>
              <w:t>Плоды или ягоды свежие (яблоко)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</w:pPr>
            <w: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</w:pPr>
            <w:r>
              <w:t>338</w:t>
            </w:r>
          </w:p>
        </w:tc>
      </w:tr>
      <w:tr w:rsidR="00DA5562" w:rsidTr="00DA556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rPr>
                <w:rFonts w:ascii="Century Schoolbook" w:hAnsi="Century Schoolbook" w:cs="David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</w:tr>
      <w:tr w:rsidR="00DA5562" w:rsidTr="00DA5562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DA556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 w:rsidR="004F2C72">
              <w:rPr>
                <w:b/>
                <w:noProof/>
                <w:sz w:val="28"/>
                <w:szCs w:val="28"/>
              </w:rPr>
              <w:t>50</w:t>
            </w:r>
            <w:r>
              <w:rPr>
                <w:b/>
                <w:noProof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fldChar w:fldCharType="end"/>
            </w:r>
            <w:r>
              <w:rPr>
                <w:b/>
                <w:sz w:val="28"/>
                <w:szCs w:val="28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953449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19,</w:t>
            </w:r>
            <w:r w:rsidR="004F2C72">
              <w:rPr>
                <w:b/>
                <w:sz w:val="32"/>
                <w:szCs w:val="32"/>
              </w:rPr>
              <w:t>4</w:t>
            </w:r>
            <w:r w:rsidR="00DA5562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28,63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85,67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562" w:rsidRDefault="004F2C72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683,45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62" w:rsidRDefault="00DA5562">
            <w:pPr>
              <w:spacing w:line="240" w:lineRule="auto"/>
              <w:jc w:val="center"/>
            </w:pPr>
          </w:p>
        </w:tc>
      </w:tr>
    </w:tbl>
    <w:p w:rsidR="003F161F" w:rsidRDefault="003F161F">
      <w:bookmarkStart w:id="0" w:name="_GoBack"/>
      <w:bookmarkEnd w:id="0"/>
    </w:p>
    <w:sectPr w:rsidR="003F161F" w:rsidSect="00DA55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B6"/>
    <w:rsid w:val="001519B6"/>
    <w:rsid w:val="003F161F"/>
    <w:rsid w:val="004F2C72"/>
    <w:rsid w:val="00953449"/>
    <w:rsid w:val="00DA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0CE26"/>
  <w15:chartTrackingRefBased/>
  <w15:docId w15:val="{7FBD6D71-EAF4-405A-A9CA-34C63861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56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55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№4</cp:lastModifiedBy>
  <cp:revision>5</cp:revision>
  <dcterms:created xsi:type="dcterms:W3CDTF">2023-10-11T06:45:00Z</dcterms:created>
  <dcterms:modified xsi:type="dcterms:W3CDTF">2023-11-15T06:31:00Z</dcterms:modified>
</cp:coreProperties>
</file>